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443"/>
        <w:gridCol w:w="6661"/>
      </w:tblGrid>
      <w:tr w:rsidR="00EF043E" w:rsidRPr="004A3E44" w14:paraId="7AF15DB3" w14:textId="77777777" w:rsidTr="00EF043E">
        <w:trPr>
          <w:trHeight w:val="541"/>
        </w:trPr>
        <w:tc>
          <w:tcPr>
            <w:tcW w:w="2031" w:type="dxa"/>
          </w:tcPr>
          <w:p w14:paraId="356BEC13" w14:textId="77777777" w:rsidR="00EF043E" w:rsidRPr="00EF043E" w:rsidRDefault="00EF043E">
            <w:pPr>
              <w:pStyle w:val="a3"/>
              <w:ind w:firstLine="0"/>
              <w:jc w:val="left"/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</w:rPr>
              <w:t>26090</w:t>
            </w:r>
          </w:p>
          <w:p w14:paraId="084C5592" w14:textId="0F52A524" w:rsidR="00EF043E" w:rsidRPr="00EF043E" w:rsidRDefault="00EF043E">
            <w:pPr>
              <w:pStyle w:val="a3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443" w:type="dxa"/>
            <w:hideMark/>
          </w:tcPr>
          <w:p w14:paraId="737B6C25" w14:textId="77777777" w:rsidR="00EF043E" w:rsidRPr="00EF043E" w:rsidRDefault="00EF043E">
            <w:pPr>
              <w:pStyle w:val="a3"/>
              <w:ind w:firstLine="0"/>
              <w:jc w:val="left"/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</w:rPr>
              <w:t xml:space="preserve">Ковалевич </w:t>
            </w:r>
          </w:p>
          <w:p w14:paraId="60F0CACA" w14:textId="77777777" w:rsidR="00EF043E" w:rsidRPr="00EF043E" w:rsidRDefault="00EF043E">
            <w:pPr>
              <w:pStyle w:val="a3"/>
              <w:ind w:firstLine="0"/>
              <w:jc w:val="left"/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</w:rPr>
              <w:t>Владимир Михайлович</w:t>
            </w:r>
          </w:p>
        </w:tc>
        <w:tc>
          <w:tcPr>
            <w:tcW w:w="6661" w:type="dxa"/>
            <w:hideMark/>
          </w:tcPr>
          <w:p w14:paraId="10A09142" w14:textId="77777777" w:rsidR="00EF043E" w:rsidRPr="00EF043E" w:rsidRDefault="006A686F" w:rsidP="006A686F">
            <w:pPr>
              <w:tabs>
                <w:tab w:val="left" w:pos="3668"/>
              </w:tabs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</w:t>
            </w:r>
            <w:r w:rsidR="00EF043E" w:rsidRPr="00EF043E">
              <w:rPr>
                <w:sz w:val="26"/>
                <w:szCs w:val="26"/>
                <w:lang w:val="ru-RU"/>
              </w:rPr>
              <w:t xml:space="preserve">редседатель Лунинецкого районного Совета депутатов, председатель комиссии </w:t>
            </w:r>
          </w:p>
        </w:tc>
      </w:tr>
      <w:tr w:rsidR="00EF043E" w:rsidRPr="004A3E44" w14:paraId="29C5A7E3" w14:textId="77777777" w:rsidTr="00EF043E">
        <w:trPr>
          <w:trHeight w:val="695"/>
        </w:trPr>
        <w:tc>
          <w:tcPr>
            <w:tcW w:w="2031" w:type="dxa"/>
          </w:tcPr>
          <w:p w14:paraId="18A49C3B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61574</w:t>
            </w:r>
          </w:p>
          <w:p w14:paraId="7E0A552D" w14:textId="7096226D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6D72A611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EF043E">
              <w:rPr>
                <w:sz w:val="26"/>
                <w:szCs w:val="26"/>
                <w:lang w:val="ru-RU"/>
              </w:rPr>
              <w:t>Вабищевич</w:t>
            </w:r>
            <w:proofErr w:type="spellEnd"/>
            <w:r w:rsidRPr="00EF043E">
              <w:rPr>
                <w:sz w:val="26"/>
                <w:szCs w:val="26"/>
                <w:lang w:val="ru-RU"/>
              </w:rPr>
              <w:t xml:space="preserve"> Павел Иванович</w:t>
            </w:r>
          </w:p>
        </w:tc>
        <w:tc>
          <w:tcPr>
            <w:tcW w:w="6661" w:type="dxa"/>
            <w:hideMark/>
          </w:tcPr>
          <w:p w14:paraId="6259CACB" w14:textId="77777777" w:rsidR="00EF043E" w:rsidRPr="00EF043E" w:rsidRDefault="00EF043E">
            <w:pPr>
              <w:pStyle w:val="a3"/>
              <w:ind w:firstLine="0"/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</w:rPr>
              <w:t>заместитель   председателя   Лунинецкого районного исполнительного комитета (далее – Лунинецкий райисполком), заместитель председателя комиссии</w:t>
            </w:r>
          </w:p>
        </w:tc>
      </w:tr>
      <w:tr w:rsidR="00EF043E" w:rsidRPr="004A3E44" w14:paraId="4FF74E7F" w14:textId="77777777" w:rsidTr="00EF043E">
        <w:trPr>
          <w:trHeight w:val="732"/>
        </w:trPr>
        <w:tc>
          <w:tcPr>
            <w:tcW w:w="2031" w:type="dxa"/>
          </w:tcPr>
          <w:p w14:paraId="1EC676A6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62345</w:t>
            </w:r>
          </w:p>
          <w:p w14:paraId="3EC28736" w14:textId="4AB3B352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47C9F257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Никонова Татьяна Ивановна</w:t>
            </w:r>
          </w:p>
        </w:tc>
        <w:tc>
          <w:tcPr>
            <w:tcW w:w="6661" w:type="dxa"/>
            <w:hideMark/>
          </w:tcPr>
          <w:p w14:paraId="2962D7A3" w14:textId="77777777" w:rsidR="00EF043E" w:rsidRPr="00EF043E" w:rsidRDefault="006A686F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</w:t>
            </w:r>
            <w:r w:rsidR="00EF043E" w:rsidRPr="00EF043E">
              <w:rPr>
                <w:sz w:val="26"/>
                <w:szCs w:val="26"/>
                <w:lang w:val="ru-RU"/>
              </w:rPr>
              <w:t>пециалист</w:t>
            </w:r>
            <w:r>
              <w:rPr>
                <w:sz w:val="26"/>
                <w:szCs w:val="26"/>
                <w:lang w:val="ru-RU"/>
              </w:rPr>
              <w:t xml:space="preserve"> по социальной работе</w:t>
            </w:r>
            <w:r w:rsidR="00EF043E" w:rsidRPr="00EF043E">
              <w:rPr>
                <w:sz w:val="26"/>
                <w:szCs w:val="26"/>
                <w:lang w:val="ru-RU"/>
              </w:rPr>
              <w:t xml:space="preserve">   государственного   учреждения  «Лунинецкий территориальный центр        социального  обслуживания населения», секретарь комиссии</w:t>
            </w:r>
          </w:p>
        </w:tc>
      </w:tr>
      <w:tr w:rsidR="00EF043E" w:rsidRPr="00513DA5" w14:paraId="475950F4" w14:textId="77777777" w:rsidTr="00EF043E">
        <w:trPr>
          <w:trHeight w:val="421"/>
        </w:trPr>
        <w:tc>
          <w:tcPr>
            <w:tcW w:w="2031" w:type="dxa"/>
          </w:tcPr>
          <w:p w14:paraId="5D8B4683" w14:textId="77777777" w:rsidR="00EF043E" w:rsidRPr="001422BD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104" w:type="dxa"/>
            <w:gridSpan w:val="2"/>
            <w:hideMark/>
          </w:tcPr>
          <w:p w14:paraId="431CEA67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Члены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  <w:proofErr w:type="spellStart"/>
            <w:r w:rsidRPr="00EF043E">
              <w:rPr>
                <w:sz w:val="26"/>
                <w:szCs w:val="26"/>
              </w:rPr>
              <w:t>комиссии</w:t>
            </w:r>
            <w:proofErr w:type="spellEnd"/>
            <w:r w:rsidRPr="00EF043E">
              <w:rPr>
                <w:sz w:val="26"/>
                <w:szCs w:val="26"/>
              </w:rPr>
              <w:t>:</w:t>
            </w:r>
          </w:p>
        </w:tc>
      </w:tr>
      <w:tr w:rsidR="00EF043E" w:rsidRPr="004A3E44" w14:paraId="6C240D94" w14:textId="77777777" w:rsidTr="00EF043E">
        <w:trPr>
          <w:trHeight w:val="852"/>
        </w:trPr>
        <w:tc>
          <w:tcPr>
            <w:tcW w:w="2031" w:type="dxa"/>
          </w:tcPr>
          <w:p w14:paraId="48836AD2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26006</w:t>
            </w:r>
          </w:p>
          <w:p w14:paraId="74A5CD62" w14:textId="6AF3373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17C5134D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Веренич</w:t>
            </w:r>
            <w:proofErr w:type="spellEnd"/>
            <w:r w:rsidRPr="00EF043E">
              <w:rPr>
                <w:sz w:val="26"/>
                <w:szCs w:val="26"/>
              </w:rPr>
              <w:t xml:space="preserve"> Александр</w:t>
            </w:r>
          </w:p>
          <w:p w14:paraId="7E823D9F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Александрович</w:t>
            </w:r>
            <w:proofErr w:type="spellEnd"/>
          </w:p>
        </w:tc>
        <w:tc>
          <w:tcPr>
            <w:tcW w:w="6661" w:type="dxa"/>
            <w:hideMark/>
          </w:tcPr>
          <w:p w14:paraId="6582F5FE" w14:textId="77777777" w:rsidR="00EF043E" w:rsidRPr="00EF043E" w:rsidRDefault="00EF043E" w:rsidP="001422BD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 xml:space="preserve">заместитель начальника отдела внутренних дел Лунинецкого райисполкома, </w:t>
            </w:r>
            <w:r w:rsidR="001422BD">
              <w:rPr>
                <w:sz w:val="26"/>
                <w:szCs w:val="26"/>
                <w:lang w:val="ru-RU"/>
              </w:rPr>
              <w:t>начальник милиции общественной безопасности</w:t>
            </w:r>
          </w:p>
        </w:tc>
      </w:tr>
      <w:tr w:rsidR="001422BD" w:rsidRPr="004A3E44" w14:paraId="2454C439" w14:textId="77777777" w:rsidTr="00EF043E">
        <w:trPr>
          <w:trHeight w:val="852"/>
        </w:trPr>
        <w:tc>
          <w:tcPr>
            <w:tcW w:w="2031" w:type="dxa"/>
          </w:tcPr>
          <w:p w14:paraId="3E29CDB8" w14:textId="77777777" w:rsidR="001422BD" w:rsidRDefault="001422BD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26210</w:t>
            </w:r>
          </w:p>
          <w:p w14:paraId="64C5D57F" w14:textId="0F9A1E70" w:rsidR="001422BD" w:rsidRPr="00EF043E" w:rsidRDefault="001422BD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</w:tcPr>
          <w:p w14:paraId="149C582F" w14:textId="77777777" w:rsidR="001422BD" w:rsidRPr="001422BD" w:rsidRDefault="001422BD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Грушевская Анна Вячеславовна</w:t>
            </w:r>
          </w:p>
        </w:tc>
        <w:tc>
          <w:tcPr>
            <w:tcW w:w="6661" w:type="dxa"/>
          </w:tcPr>
          <w:p w14:paraId="4CEFBDE4" w14:textId="77777777" w:rsidR="001422BD" w:rsidRPr="00EF043E" w:rsidRDefault="006A686F" w:rsidP="001422BD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="001422BD">
              <w:rPr>
                <w:sz w:val="26"/>
                <w:szCs w:val="26"/>
                <w:lang w:val="ru-RU"/>
              </w:rPr>
              <w:t>аместитель начальника отдела землеустройства Лунинецкого райисполкома</w:t>
            </w:r>
          </w:p>
        </w:tc>
      </w:tr>
      <w:tr w:rsidR="00EF043E" w:rsidRPr="004A3E44" w14:paraId="44C3DB06" w14:textId="77777777" w:rsidTr="00EF043E">
        <w:trPr>
          <w:trHeight w:val="923"/>
        </w:trPr>
        <w:tc>
          <w:tcPr>
            <w:tcW w:w="2031" w:type="dxa"/>
          </w:tcPr>
          <w:p w14:paraId="62F883DD" w14:textId="77777777" w:rsidR="00EF043E" w:rsidRPr="00EF043E" w:rsidRDefault="00EF043E">
            <w:pPr>
              <w:tabs>
                <w:tab w:val="left" w:pos="3668"/>
              </w:tabs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27712</w:t>
            </w:r>
          </w:p>
          <w:p w14:paraId="72E7A839" w14:textId="268E6011" w:rsidR="00EF043E" w:rsidRPr="00EF043E" w:rsidRDefault="00EF043E">
            <w:pPr>
              <w:tabs>
                <w:tab w:val="left" w:pos="3668"/>
              </w:tabs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3C2D84F9" w14:textId="77777777" w:rsidR="00EF043E" w:rsidRPr="00EF043E" w:rsidRDefault="00EF043E">
            <w:pPr>
              <w:tabs>
                <w:tab w:val="left" w:pos="3668"/>
              </w:tabs>
              <w:jc w:val="both"/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  <w:lang w:val="ru-RU"/>
              </w:rPr>
              <w:t>Гурбанович</w:t>
            </w:r>
            <w:proofErr w:type="spellEnd"/>
            <w:r w:rsidRPr="00EF043E">
              <w:rPr>
                <w:sz w:val="26"/>
                <w:szCs w:val="26"/>
                <w:lang w:val="ru-RU"/>
              </w:rPr>
              <w:t xml:space="preserve"> Татьяна Алексеевна</w:t>
            </w:r>
          </w:p>
        </w:tc>
        <w:tc>
          <w:tcPr>
            <w:tcW w:w="6661" w:type="dxa"/>
            <w:hideMark/>
          </w:tcPr>
          <w:p w14:paraId="39531E72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 xml:space="preserve">заместитель главного врача по медицинской экспертизе и реабилитации УЗ “Лунинецкая       ЦРБ” </w:t>
            </w:r>
          </w:p>
        </w:tc>
      </w:tr>
      <w:tr w:rsidR="00EF043E" w:rsidRPr="004A3E44" w14:paraId="7B9C57C7" w14:textId="77777777" w:rsidTr="00EF043E">
        <w:trPr>
          <w:trHeight w:val="680"/>
        </w:trPr>
        <w:tc>
          <w:tcPr>
            <w:tcW w:w="2031" w:type="dxa"/>
          </w:tcPr>
          <w:p w14:paraId="28B64654" w14:textId="77777777" w:rsid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58730</w:t>
            </w:r>
          </w:p>
          <w:p w14:paraId="7B224D7B" w14:textId="77777777" w:rsidR="00EF043E" w:rsidRPr="00EF043E" w:rsidRDefault="00EF043E" w:rsidP="00266C57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6E035740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Ковшик</w:t>
            </w:r>
          </w:p>
          <w:p w14:paraId="11371DED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Людмила Михайловна</w:t>
            </w:r>
          </w:p>
        </w:tc>
        <w:tc>
          <w:tcPr>
            <w:tcW w:w="6661" w:type="dxa"/>
            <w:hideMark/>
          </w:tcPr>
          <w:p w14:paraId="0A83C154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заместитель начальника отдела по образованию  Лунинецкого райисполкома</w:t>
            </w:r>
            <w:r w:rsidR="001422BD">
              <w:rPr>
                <w:sz w:val="26"/>
                <w:szCs w:val="26"/>
                <w:lang w:val="ru-RU"/>
              </w:rPr>
              <w:t>, член Лунинецкой РО ОО «Белорусский союз женщин»</w:t>
            </w:r>
            <w:r w:rsidRPr="00EF043E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016326" w:rsidRPr="004A3E44" w14:paraId="3ED4D6B6" w14:textId="77777777" w:rsidTr="00EF043E">
        <w:trPr>
          <w:trHeight w:val="680"/>
        </w:trPr>
        <w:tc>
          <w:tcPr>
            <w:tcW w:w="2031" w:type="dxa"/>
          </w:tcPr>
          <w:p w14:paraId="6B1EE3EB" w14:textId="1901363E" w:rsidR="00016326" w:rsidRPr="00EF043E" w:rsidRDefault="00266C5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24193</w:t>
            </w:r>
          </w:p>
        </w:tc>
        <w:tc>
          <w:tcPr>
            <w:tcW w:w="2443" w:type="dxa"/>
          </w:tcPr>
          <w:p w14:paraId="1B1A921A" w14:textId="1C6428B3" w:rsidR="00016326" w:rsidRPr="00EF043E" w:rsidRDefault="0001632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Липский Дмитрий Иванович</w:t>
            </w:r>
          </w:p>
        </w:tc>
        <w:tc>
          <w:tcPr>
            <w:tcW w:w="6661" w:type="dxa"/>
          </w:tcPr>
          <w:p w14:paraId="6563C04A" w14:textId="3A408157" w:rsidR="00016326" w:rsidRPr="00EF043E" w:rsidRDefault="009C2BA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</w:t>
            </w:r>
            <w:r w:rsidR="00266C57">
              <w:rPr>
                <w:sz w:val="26"/>
                <w:szCs w:val="26"/>
                <w:lang w:val="ru-RU"/>
              </w:rPr>
              <w:t>ачальник отдела архитектуры и строительства Лунинецкого райисполкома</w:t>
            </w:r>
          </w:p>
        </w:tc>
      </w:tr>
      <w:tr w:rsidR="00EF043E" w:rsidRPr="004A3E44" w14:paraId="28E9EF11" w14:textId="77777777" w:rsidTr="00EF043E">
        <w:trPr>
          <w:trHeight w:val="746"/>
        </w:trPr>
        <w:tc>
          <w:tcPr>
            <w:tcW w:w="2031" w:type="dxa"/>
          </w:tcPr>
          <w:p w14:paraId="37E06A33" w14:textId="17AA589F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26</w:t>
            </w:r>
            <w:r w:rsidR="00C62AA2">
              <w:rPr>
                <w:sz w:val="26"/>
                <w:szCs w:val="26"/>
                <w:lang w:val="ru-RU"/>
              </w:rPr>
              <w:t>8</w:t>
            </w:r>
            <w:r w:rsidRPr="00EF043E">
              <w:rPr>
                <w:sz w:val="26"/>
                <w:szCs w:val="26"/>
                <w:lang w:val="ru-RU"/>
              </w:rPr>
              <w:t>65</w:t>
            </w:r>
          </w:p>
          <w:p w14:paraId="3756F893" w14:textId="3F083A8D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1E8AF546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Милованова</w:t>
            </w:r>
            <w:proofErr w:type="spellEnd"/>
          </w:p>
          <w:p w14:paraId="53F0380C" w14:textId="77777777" w:rsidR="00EF043E" w:rsidRPr="00EF043E" w:rsidRDefault="00EF043E">
            <w:pPr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Екатерина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  <w:proofErr w:type="spellStart"/>
            <w:r w:rsidRPr="00EF043E">
              <w:rPr>
                <w:sz w:val="26"/>
                <w:szCs w:val="26"/>
              </w:rPr>
              <w:t>Ивановна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1" w:type="dxa"/>
            <w:hideMark/>
          </w:tcPr>
          <w:p w14:paraId="41A31859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начальник отдела жилищно –коммунального хозяйства       Лунинецкого        райисполкома</w:t>
            </w:r>
          </w:p>
        </w:tc>
      </w:tr>
      <w:tr w:rsidR="001422BD" w:rsidRPr="004A3E44" w14:paraId="03104136" w14:textId="77777777" w:rsidTr="00EF043E">
        <w:trPr>
          <w:trHeight w:val="746"/>
        </w:trPr>
        <w:tc>
          <w:tcPr>
            <w:tcW w:w="2031" w:type="dxa"/>
          </w:tcPr>
          <w:p w14:paraId="318525C2" w14:textId="77777777" w:rsidR="001422BD" w:rsidRDefault="001422BD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26775</w:t>
            </w:r>
          </w:p>
          <w:p w14:paraId="5C06615C" w14:textId="39BB0CEA" w:rsidR="001422BD" w:rsidRPr="00EF043E" w:rsidRDefault="001422BD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</w:tcPr>
          <w:p w14:paraId="7BD1F71C" w14:textId="77777777" w:rsidR="001422BD" w:rsidRPr="001422BD" w:rsidRDefault="001422BD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Молчан Сергей Александрович</w:t>
            </w:r>
          </w:p>
        </w:tc>
        <w:tc>
          <w:tcPr>
            <w:tcW w:w="6661" w:type="dxa"/>
          </w:tcPr>
          <w:p w14:paraId="4101F491" w14:textId="77777777" w:rsidR="001422BD" w:rsidRPr="00EF043E" w:rsidRDefault="006A686F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</w:t>
            </w:r>
            <w:r w:rsidR="001422BD">
              <w:rPr>
                <w:sz w:val="26"/>
                <w:szCs w:val="26"/>
                <w:lang w:val="ru-RU"/>
              </w:rPr>
              <w:t>ачальник отдела идеологической работы и по делам молодёжи Лунинецкого райисполкома</w:t>
            </w:r>
          </w:p>
        </w:tc>
      </w:tr>
      <w:tr w:rsidR="00EF043E" w:rsidRPr="004A3E44" w14:paraId="5E239DA3" w14:textId="77777777" w:rsidTr="00EF043E">
        <w:trPr>
          <w:trHeight w:val="961"/>
        </w:trPr>
        <w:tc>
          <w:tcPr>
            <w:tcW w:w="2031" w:type="dxa"/>
          </w:tcPr>
          <w:p w14:paraId="21A262A0" w14:textId="74B9CAA7" w:rsidR="00EF043E" w:rsidRPr="00EF043E" w:rsidRDefault="00266C5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62345</w:t>
            </w:r>
          </w:p>
        </w:tc>
        <w:tc>
          <w:tcPr>
            <w:tcW w:w="2443" w:type="dxa"/>
          </w:tcPr>
          <w:p w14:paraId="6DAE5BD5" w14:textId="4EEE023D" w:rsidR="00EF043E" w:rsidRPr="00EF043E" w:rsidRDefault="004A3E44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Конопацкая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Ольга Григорьевна</w:t>
            </w:r>
          </w:p>
        </w:tc>
        <w:tc>
          <w:tcPr>
            <w:tcW w:w="6661" w:type="dxa"/>
          </w:tcPr>
          <w:p w14:paraId="5505E4B4" w14:textId="4A8AA557" w:rsidR="00EF043E" w:rsidRPr="00EF043E" w:rsidRDefault="004A3E44" w:rsidP="004A3E44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главный </w:t>
            </w:r>
            <w:r w:rsidR="006A686F">
              <w:rPr>
                <w:sz w:val="26"/>
                <w:szCs w:val="26"/>
                <w:lang w:val="ru-RU"/>
              </w:rPr>
              <w:t>с</w:t>
            </w:r>
            <w:r w:rsidR="00EF043E" w:rsidRPr="00EF043E">
              <w:rPr>
                <w:sz w:val="26"/>
                <w:szCs w:val="26"/>
                <w:lang w:val="ru-RU"/>
              </w:rPr>
              <w:t xml:space="preserve">пециалист </w:t>
            </w:r>
            <w:r w:rsidRPr="004A3E44">
              <w:rPr>
                <w:sz w:val="26"/>
                <w:szCs w:val="26"/>
                <w:lang w:val="ru-RU"/>
              </w:rPr>
              <w:t>управления   по  труду,  занятости  и  социальной  защите  Лунинецкого райисполкома</w:t>
            </w:r>
          </w:p>
        </w:tc>
      </w:tr>
      <w:tr w:rsidR="00EF043E" w:rsidRPr="004A3E44" w14:paraId="3078191C" w14:textId="77777777" w:rsidTr="00EF043E">
        <w:trPr>
          <w:trHeight w:val="638"/>
        </w:trPr>
        <w:tc>
          <w:tcPr>
            <w:tcW w:w="2031" w:type="dxa"/>
          </w:tcPr>
          <w:p w14:paraId="176364A9" w14:textId="77777777" w:rsidR="00EF043E" w:rsidRPr="00EF043E" w:rsidRDefault="00EF043E">
            <w:pPr>
              <w:tabs>
                <w:tab w:val="left" w:pos="3780"/>
              </w:tabs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31035</w:t>
            </w:r>
          </w:p>
          <w:p w14:paraId="5B197731" w14:textId="16A05C83" w:rsidR="00EF043E" w:rsidRPr="00EF043E" w:rsidRDefault="00EF043E">
            <w:pPr>
              <w:tabs>
                <w:tab w:val="left" w:pos="3780"/>
              </w:tabs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7AFE7DCC" w14:textId="77777777" w:rsidR="00EF043E" w:rsidRPr="00EF043E" w:rsidRDefault="00EF043E">
            <w:pPr>
              <w:tabs>
                <w:tab w:val="left" w:pos="3780"/>
              </w:tabs>
              <w:jc w:val="both"/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Олешкевич</w:t>
            </w:r>
            <w:proofErr w:type="spellEnd"/>
            <w:r w:rsidRPr="00EF043E">
              <w:rPr>
                <w:sz w:val="26"/>
                <w:szCs w:val="26"/>
              </w:rPr>
              <w:t xml:space="preserve">                             </w:t>
            </w:r>
          </w:p>
          <w:p w14:paraId="102CE3A3" w14:textId="77777777" w:rsidR="00EF043E" w:rsidRPr="00EF043E" w:rsidRDefault="00EF043E">
            <w:pPr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Светлана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  <w:proofErr w:type="spellStart"/>
            <w:r w:rsidRPr="00EF043E">
              <w:rPr>
                <w:sz w:val="26"/>
                <w:szCs w:val="26"/>
              </w:rPr>
              <w:t>Ивановна</w:t>
            </w:r>
            <w:proofErr w:type="spellEnd"/>
            <w:r w:rsidRPr="00EF043E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6661" w:type="dxa"/>
            <w:hideMark/>
          </w:tcPr>
          <w:p w14:paraId="2525A6AE" w14:textId="77777777" w:rsidR="00EF043E" w:rsidRPr="00EF043E" w:rsidRDefault="00EF043E">
            <w:pPr>
              <w:tabs>
                <w:tab w:val="left" w:pos="3780"/>
              </w:tabs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 xml:space="preserve">начальник инспекции Министерства по налогам  и сборам по Лунинецкому району </w:t>
            </w:r>
          </w:p>
        </w:tc>
      </w:tr>
      <w:tr w:rsidR="001422BD" w:rsidRPr="004A3E44" w14:paraId="5AE9C76C" w14:textId="77777777" w:rsidTr="00EF043E">
        <w:trPr>
          <w:trHeight w:val="638"/>
        </w:trPr>
        <w:tc>
          <w:tcPr>
            <w:tcW w:w="2031" w:type="dxa"/>
          </w:tcPr>
          <w:p w14:paraId="0A680DFC" w14:textId="77777777" w:rsidR="001422BD" w:rsidRDefault="001422BD">
            <w:pPr>
              <w:tabs>
                <w:tab w:val="left" w:pos="3780"/>
              </w:tabs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26811</w:t>
            </w:r>
          </w:p>
          <w:p w14:paraId="54ED229C" w14:textId="2109BA2D" w:rsidR="001422BD" w:rsidRPr="00EF043E" w:rsidRDefault="001422BD">
            <w:pPr>
              <w:tabs>
                <w:tab w:val="left" w:pos="3780"/>
              </w:tabs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</w:tcPr>
          <w:p w14:paraId="28559F01" w14:textId="77777777" w:rsidR="001422BD" w:rsidRPr="001422BD" w:rsidRDefault="001422BD">
            <w:pPr>
              <w:tabs>
                <w:tab w:val="left" w:pos="3780"/>
              </w:tabs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Рацик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Юрий Владимирович</w:t>
            </w:r>
          </w:p>
        </w:tc>
        <w:tc>
          <w:tcPr>
            <w:tcW w:w="6661" w:type="dxa"/>
          </w:tcPr>
          <w:p w14:paraId="77C1A527" w14:textId="77777777" w:rsidR="001422BD" w:rsidRPr="00EF043E" w:rsidRDefault="001422BD" w:rsidP="001422BD">
            <w:pPr>
              <w:tabs>
                <w:tab w:val="left" w:pos="3780"/>
              </w:tabs>
              <w:rPr>
                <w:sz w:val="26"/>
                <w:szCs w:val="26"/>
                <w:lang w:val="ru-RU"/>
              </w:rPr>
            </w:pPr>
            <w:r w:rsidRPr="001422BD">
              <w:rPr>
                <w:sz w:val="26"/>
                <w:szCs w:val="26"/>
                <w:lang w:val="ru-RU"/>
              </w:rPr>
              <w:t xml:space="preserve">начальник   отдела </w:t>
            </w:r>
            <w:r>
              <w:rPr>
                <w:sz w:val="26"/>
                <w:szCs w:val="26"/>
                <w:lang w:val="ru-RU"/>
              </w:rPr>
              <w:t>юридического</w:t>
            </w:r>
            <w:r w:rsidRPr="001422BD">
              <w:rPr>
                <w:sz w:val="26"/>
                <w:szCs w:val="26"/>
                <w:lang w:val="ru-RU"/>
              </w:rPr>
              <w:t xml:space="preserve">  по  работе  с  обращениями граждан  и   юридических   лиц   Лунинецкого райисполкома</w:t>
            </w:r>
          </w:p>
        </w:tc>
      </w:tr>
      <w:tr w:rsidR="00EF043E" w:rsidRPr="004A3E44" w14:paraId="1AEAA16B" w14:textId="77777777" w:rsidTr="00EF043E">
        <w:trPr>
          <w:trHeight w:val="651"/>
        </w:trPr>
        <w:tc>
          <w:tcPr>
            <w:tcW w:w="2031" w:type="dxa"/>
          </w:tcPr>
          <w:p w14:paraId="5594569F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47131</w:t>
            </w:r>
          </w:p>
          <w:p w14:paraId="36CBEA2E" w14:textId="0D3806C0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</w:tcPr>
          <w:p w14:paraId="47E3A713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Рогова Светлана Константиновна</w:t>
            </w:r>
          </w:p>
          <w:p w14:paraId="038D5EDF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1" w:type="dxa"/>
            <w:hideMark/>
          </w:tcPr>
          <w:p w14:paraId="617D31C1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начальник     Лунинецкого    участка     почтовой связи   Пинского   РУПС  Брестского  филиала РУП «</w:t>
            </w:r>
            <w:proofErr w:type="spellStart"/>
            <w:r w:rsidRPr="00EF043E">
              <w:rPr>
                <w:sz w:val="26"/>
                <w:szCs w:val="26"/>
                <w:lang w:val="ru-RU"/>
              </w:rPr>
              <w:t>Белпочта</w:t>
            </w:r>
            <w:proofErr w:type="spellEnd"/>
          </w:p>
        </w:tc>
      </w:tr>
      <w:tr w:rsidR="00EF043E" w:rsidRPr="004A3E44" w14:paraId="778A7FE1" w14:textId="77777777" w:rsidTr="00EF043E">
        <w:trPr>
          <w:trHeight w:val="1000"/>
        </w:trPr>
        <w:tc>
          <w:tcPr>
            <w:tcW w:w="2031" w:type="dxa"/>
          </w:tcPr>
          <w:p w14:paraId="363F335A" w14:textId="57C97647" w:rsidR="00EF043E" w:rsidRPr="00EF043E" w:rsidRDefault="00266C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35009</w:t>
            </w:r>
          </w:p>
        </w:tc>
        <w:tc>
          <w:tcPr>
            <w:tcW w:w="2443" w:type="dxa"/>
            <w:hideMark/>
          </w:tcPr>
          <w:p w14:paraId="31A1E75A" w14:textId="77777777" w:rsidR="00EF043E" w:rsidRPr="00EF043E" w:rsidRDefault="00EF043E">
            <w:pPr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Рыбчинский Виктор Иванович</w:t>
            </w:r>
          </w:p>
        </w:tc>
        <w:tc>
          <w:tcPr>
            <w:tcW w:w="6661" w:type="dxa"/>
            <w:hideMark/>
          </w:tcPr>
          <w:p w14:paraId="2B353180" w14:textId="77777777" w:rsidR="00EF043E" w:rsidRPr="00EF043E" w:rsidRDefault="006A686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</w:t>
            </w:r>
            <w:r w:rsidR="00EF043E" w:rsidRPr="00EF043E">
              <w:rPr>
                <w:sz w:val="26"/>
                <w:szCs w:val="26"/>
                <w:lang w:val="ru-RU"/>
              </w:rPr>
              <w:t xml:space="preserve">нженер производственно-технической службы  Лунинецкого района  газоснабжения  </w:t>
            </w:r>
          </w:p>
          <w:p w14:paraId="32B8D21E" w14:textId="77777777" w:rsidR="00EF043E" w:rsidRPr="00EF043E" w:rsidRDefault="00EF043E">
            <w:pPr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производственного    управления   «</w:t>
            </w:r>
            <w:proofErr w:type="spellStart"/>
            <w:r w:rsidRPr="00EF043E">
              <w:rPr>
                <w:sz w:val="26"/>
                <w:szCs w:val="26"/>
                <w:lang w:val="ru-RU"/>
              </w:rPr>
              <w:t>Пинскгаз</w:t>
            </w:r>
            <w:proofErr w:type="spellEnd"/>
            <w:r w:rsidRPr="00EF043E">
              <w:rPr>
                <w:sz w:val="26"/>
                <w:szCs w:val="26"/>
                <w:lang w:val="ru-RU"/>
              </w:rPr>
              <w:t xml:space="preserve">» </w:t>
            </w:r>
          </w:p>
          <w:p w14:paraId="7761A1D6" w14:textId="77777777" w:rsidR="00EF043E" w:rsidRPr="001422BD" w:rsidRDefault="00EF043E">
            <w:pPr>
              <w:tabs>
                <w:tab w:val="left" w:pos="3668"/>
              </w:tabs>
              <w:jc w:val="both"/>
              <w:rPr>
                <w:sz w:val="26"/>
                <w:szCs w:val="26"/>
                <w:lang w:val="ru-RU"/>
              </w:rPr>
            </w:pPr>
            <w:r w:rsidRPr="001422BD">
              <w:rPr>
                <w:sz w:val="26"/>
                <w:szCs w:val="26"/>
                <w:lang w:val="ru-RU"/>
              </w:rPr>
              <w:t>УП «</w:t>
            </w:r>
            <w:proofErr w:type="spellStart"/>
            <w:r w:rsidRPr="001422BD">
              <w:rPr>
                <w:sz w:val="26"/>
                <w:szCs w:val="26"/>
                <w:lang w:val="ru-RU"/>
              </w:rPr>
              <w:t>Брестоблгаз</w:t>
            </w:r>
            <w:proofErr w:type="spellEnd"/>
            <w:r w:rsidRPr="001422BD">
              <w:rPr>
                <w:sz w:val="26"/>
                <w:szCs w:val="26"/>
                <w:lang w:val="ru-RU"/>
              </w:rPr>
              <w:t>»</w:t>
            </w:r>
          </w:p>
        </w:tc>
      </w:tr>
      <w:tr w:rsidR="00EF043E" w:rsidRPr="004A3E44" w14:paraId="7C5C1C03" w14:textId="77777777" w:rsidTr="00EF043E">
        <w:trPr>
          <w:trHeight w:val="643"/>
        </w:trPr>
        <w:tc>
          <w:tcPr>
            <w:tcW w:w="2031" w:type="dxa"/>
          </w:tcPr>
          <w:p w14:paraId="1758E5BC" w14:textId="77777777" w:rsidR="00EF043E" w:rsidRPr="00EF043E" w:rsidRDefault="00EF043E">
            <w:pPr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260067</w:t>
            </w:r>
          </w:p>
          <w:p w14:paraId="48720EAD" w14:textId="66CB5EA1" w:rsidR="00EF043E" w:rsidRPr="00EF043E" w:rsidRDefault="00EF043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5AA9D139" w14:textId="77777777" w:rsidR="00EF043E" w:rsidRPr="00EF043E" w:rsidRDefault="00EF043E">
            <w:pPr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</w:rPr>
              <w:t xml:space="preserve">Семенченко     </w:t>
            </w:r>
          </w:p>
          <w:p w14:paraId="3FCC5166" w14:textId="77777777" w:rsidR="00EF043E" w:rsidRPr="00EF043E" w:rsidRDefault="00EF043E">
            <w:pPr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Ирина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  <w:proofErr w:type="spellStart"/>
            <w:r w:rsidRPr="00EF043E">
              <w:rPr>
                <w:sz w:val="26"/>
                <w:szCs w:val="26"/>
              </w:rPr>
              <w:t>Михайловна</w:t>
            </w:r>
            <w:proofErr w:type="spellEnd"/>
            <w:r w:rsidRPr="00EF043E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6661" w:type="dxa"/>
            <w:hideMark/>
          </w:tcPr>
          <w:p w14:paraId="1C5B79CB" w14:textId="77777777" w:rsidR="00EF043E" w:rsidRPr="00EF043E" w:rsidRDefault="00EF043E">
            <w:pPr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начальник  управления   по  труду,  занятости  и  социальной  з</w:t>
            </w:r>
            <w:r w:rsidR="001422BD">
              <w:rPr>
                <w:sz w:val="26"/>
                <w:szCs w:val="26"/>
                <w:lang w:val="ru-RU"/>
              </w:rPr>
              <w:t>ащите  Лунинецкого райисполкома, член Белорусской партии «Белая Русь»</w:t>
            </w:r>
          </w:p>
        </w:tc>
      </w:tr>
      <w:tr w:rsidR="00EF043E" w:rsidRPr="004A3E44" w14:paraId="0E1ECAB6" w14:textId="77777777" w:rsidTr="00EF043E">
        <w:trPr>
          <w:trHeight w:val="961"/>
        </w:trPr>
        <w:tc>
          <w:tcPr>
            <w:tcW w:w="2031" w:type="dxa"/>
          </w:tcPr>
          <w:p w14:paraId="74AB92ED" w14:textId="77777777" w:rsidR="00EF043E" w:rsidRPr="00EF043E" w:rsidRDefault="00EF043E">
            <w:pPr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lastRenderedPageBreak/>
              <w:t>31140</w:t>
            </w:r>
          </w:p>
          <w:p w14:paraId="75308767" w14:textId="22FA225A" w:rsidR="00EF043E" w:rsidRPr="00EF043E" w:rsidRDefault="00EF043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61C77D9E" w14:textId="77777777" w:rsidR="00EF043E" w:rsidRPr="00EF043E" w:rsidRDefault="00EF043E">
            <w:pPr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Чередниченко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</w:p>
          <w:p w14:paraId="3D2AF256" w14:textId="77777777" w:rsidR="00EF043E" w:rsidRPr="00EF043E" w:rsidRDefault="00EF043E">
            <w:pPr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Елена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  <w:proofErr w:type="spellStart"/>
            <w:r w:rsidRPr="00EF043E">
              <w:rPr>
                <w:sz w:val="26"/>
                <w:szCs w:val="26"/>
              </w:rPr>
              <w:t>Геннадьевна</w:t>
            </w:r>
            <w:proofErr w:type="spellEnd"/>
          </w:p>
        </w:tc>
        <w:tc>
          <w:tcPr>
            <w:tcW w:w="6661" w:type="dxa"/>
            <w:hideMark/>
          </w:tcPr>
          <w:p w14:paraId="339FA236" w14:textId="77777777" w:rsidR="00EF043E" w:rsidRPr="00EF043E" w:rsidRDefault="00EF043E">
            <w:pPr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заместитель  начальника  управления  по  труду, занятости  и  социальной   защите  Лунинецкого райисполкома</w:t>
            </w:r>
          </w:p>
        </w:tc>
      </w:tr>
      <w:tr w:rsidR="00EF043E" w:rsidRPr="004A3E44" w14:paraId="0FAA48E9" w14:textId="77777777" w:rsidTr="00EF043E">
        <w:trPr>
          <w:trHeight w:val="719"/>
        </w:trPr>
        <w:tc>
          <w:tcPr>
            <w:tcW w:w="2031" w:type="dxa"/>
          </w:tcPr>
          <w:p w14:paraId="4E535A78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33751</w:t>
            </w:r>
          </w:p>
          <w:p w14:paraId="6EC289D4" w14:textId="7104A4B1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382E7ADC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 xml:space="preserve">Черноокий Александр </w:t>
            </w:r>
          </w:p>
          <w:p w14:paraId="6A2C12AD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  <w:lang w:val="ru-RU"/>
              </w:rPr>
              <w:t>Владимирович</w:t>
            </w:r>
          </w:p>
        </w:tc>
        <w:tc>
          <w:tcPr>
            <w:tcW w:w="6661" w:type="dxa"/>
            <w:hideMark/>
          </w:tcPr>
          <w:p w14:paraId="37D55F00" w14:textId="77777777" w:rsidR="00EF043E" w:rsidRPr="00EF043E" w:rsidRDefault="006A686F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="00EF043E" w:rsidRPr="00EF043E">
              <w:rPr>
                <w:sz w:val="26"/>
                <w:szCs w:val="26"/>
                <w:lang w:val="ru-RU"/>
              </w:rPr>
              <w:t>аместитель директора по жилищному фонду КУМПП ЖКХ «Лунинецкое ЖКХ».</w:t>
            </w:r>
          </w:p>
        </w:tc>
      </w:tr>
      <w:tr w:rsidR="00EF043E" w:rsidRPr="004A3E44" w14:paraId="4B082028" w14:textId="77777777" w:rsidTr="00EF043E">
        <w:trPr>
          <w:trHeight w:val="961"/>
        </w:trPr>
        <w:tc>
          <w:tcPr>
            <w:tcW w:w="2031" w:type="dxa"/>
          </w:tcPr>
          <w:p w14:paraId="12BBD82E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20287</w:t>
            </w:r>
          </w:p>
          <w:p w14:paraId="4B6125C4" w14:textId="5A2F1DE0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68F2ADDC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proofErr w:type="spellStart"/>
            <w:r w:rsidRPr="00EF043E">
              <w:rPr>
                <w:sz w:val="26"/>
                <w:szCs w:val="26"/>
              </w:rPr>
              <w:t>Чистякова</w:t>
            </w:r>
            <w:proofErr w:type="spellEnd"/>
            <w:r w:rsidRPr="00EF043E">
              <w:rPr>
                <w:sz w:val="26"/>
                <w:szCs w:val="26"/>
              </w:rPr>
              <w:t xml:space="preserve"> </w:t>
            </w:r>
          </w:p>
          <w:p w14:paraId="4104D313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6661" w:type="dxa"/>
            <w:hideMark/>
          </w:tcPr>
          <w:p w14:paraId="712246EF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 xml:space="preserve">начальник    Лунинецкого    районного     отдела Брестского   областного   Фонда   социальной защиты населения </w:t>
            </w:r>
          </w:p>
        </w:tc>
      </w:tr>
      <w:tr w:rsidR="00EF043E" w:rsidRPr="004A3E44" w14:paraId="387AE333" w14:textId="77777777" w:rsidTr="00EF043E">
        <w:trPr>
          <w:trHeight w:val="961"/>
        </w:trPr>
        <w:tc>
          <w:tcPr>
            <w:tcW w:w="2031" w:type="dxa"/>
          </w:tcPr>
          <w:p w14:paraId="11C67693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>26308</w:t>
            </w:r>
          </w:p>
          <w:p w14:paraId="05BFA94B" w14:textId="5C99F2B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443" w:type="dxa"/>
            <w:hideMark/>
          </w:tcPr>
          <w:p w14:paraId="24CE4517" w14:textId="77777777" w:rsidR="00EF043E" w:rsidRPr="00EF043E" w:rsidRDefault="00EF043E">
            <w:pPr>
              <w:jc w:val="both"/>
              <w:rPr>
                <w:sz w:val="26"/>
                <w:szCs w:val="26"/>
                <w:lang w:val="ru-RU"/>
              </w:rPr>
            </w:pPr>
            <w:r w:rsidRPr="00EF043E">
              <w:rPr>
                <w:sz w:val="26"/>
                <w:szCs w:val="26"/>
                <w:lang w:val="ru-RU"/>
              </w:rPr>
              <w:t xml:space="preserve">Яскевич </w:t>
            </w:r>
          </w:p>
          <w:p w14:paraId="183D4898" w14:textId="77777777" w:rsidR="00EF043E" w:rsidRPr="00EF043E" w:rsidRDefault="00EF043E">
            <w:pPr>
              <w:jc w:val="both"/>
              <w:rPr>
                <w:sz w:val="26"/>
                <w:szCs w:val="26"/>
              </w:rPr>
            </w:pPr>
            <w:r w:rsidRPr="00EF043E">
              <w:rPr>
                <w:sz w:val="26"/>
                <w:szCs w:val="26"/>
                <w:lang w:val="ru-RU"/>
              </w:rPr>
              <w:t>Вера Васильевна</w:t>
            </w:r>
          </w:p>
        </w:tc>
        <w:tc>
          <w:tcPr>
            <w:tcW w:w="6661" w:type="dxa"/>
            <w:hideMark/>
          </w:tcPr>
          <w:p w14:paraId="02169C68" w14:textId="77777777" w:rsidR="00EF043E" w:rsidRPr="00EF043E" w:rsidRDefault="001422BD" w:rsidP="001422BD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заместитель </w:t>
            </w:r>
            <w:r w:rsidR="00EF043E" w:rsidRPr="00EF043E">
              <w:rPr>
                <w:sz w:val="26"/>
                <w:szCs w:val="26"/>
                <w:lang w:val="ru-RU"/>
              </w:rPr>
              <w:t>начальник</w:t>
            </w:r>
            <w:r>
              <w:rPr>
                <w:sz w:val="26"/>
                <w:szCs w:val="26"/>
                <w:lang w:val="ru-RU"/>
              </w:rPr>
              <w:t>а</w:t>
            </w:r>
            <w:r w:rsidR="00EF043E" w:rsidRPr="00EF043E">
              <w:rPr>
                <w:sz w:val="26"/>
                <w:szCs w:val="26"/>
                <w:lang w:val="ru-RU"/>
              </w:rPr>
              <w:t xml:space="preserve">   отдела </w:t>
            </w:r>
            <w:r>
              <w:rPr>
                <w:sz w:val="26"/>
                <w:szCs w:val="26"/>
                <w:lang w:val="ru-RU"/>
              </w:rPr>
              <w:t>юридического и</w:t>
            </w:r>
            <w:r w:rsidR="00EF043E" w:rsidRPr="00EF043E">
              <w:rPr>
                <w:sz w:val="26"/>
                <w:szCs w:val="26"/>
                <w:lang w:val="ru-RU"/>
              </w:rPr>
              <w:t xml:space="preserve">  по  работе  с  обращени</w:t>
            </w:r>
            <w:r>
              <w:rPr>
                <w:sz w:val="26"/>
                <w:szCs w:val="26"/>
                <w:lang w:val="ru-RU"/>
              </w:rPr>
              <w:t xml:space="preserve">ями </w:t>
            </w:r>
            <w:r w:rsidR="00EF043E" w:rsidRPr="00EF043E">
              <w:rPr>
                <w:sz w:val="26"/>
                <w:szCs w:val="26"/>
                <w:lang w:val="ru-RU"/>
              </w:rPr>
              <w:t>граждан  и   юридических   лиц   Лунинецкого райисполкома</w:t>
            </w:r>
          </w:p>
        </w:tc>
      </w:tr>
    </w:tbl>
    <w:p w14:paraId="5D6AF5D1" w14:textId="77777777" w:rsidR="00817F88" w:rsidRPr="00513DA5" w:rsidRDefault="00817F88">
      <w:pPr>
        <w:rPr>
          <w:lang w:val="ru-RU"/>
        </w:rPr>
      </w:pPr>
    </w:p>
    <w:sectPr w:rsidR="00817F88" w:rsidRPr="00513DA5" w:rsidSect="00513D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6"/>
    <w:rsid w:val="00016326"/>
    <w:rsid w:val="000C4176"/>
    <w:rsid w:val="001422BD"/>
    <w:rsid w:val="00266C57"/>
    <w:rsid w:val="00417166"/>
    <w:rsid w:val="004A3E44"/>
    <w:rsid w:val="004A7CD0"/>
    <w:rsid w:val="00513DA5"/>
    <w:rsid w:val="006A686F"/>
    <w:rsid w:val="00817F88"/>
    <w:rsid w:val="009C2BA5"/>
    <w:rsid w:val="00C62AA2"/>
    <w:rsid w:val="00C70ADC"/>
    <w:rsid w:val="00D466A3"/>
    <w:rsid w:val="00D83486"/>
    <w:rsid w:val="00EF043E"/>
    <w:rsid w:val="00F02C43"/>
    <w:rsid w:val="00F510FF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6CA5"/>
  <w15:docId w15:val="{3C5E4C2E-0813-4166-894A-87794C06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енный текст"/>
    <w:rsid w:val="00513D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D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DA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Карпинская Нина Владимировна</dc:creator>
  <cp:lastModifiedBy>Юлия Каленкович</cp:lastModifiedBy>
  <cp:revision>2</cp:revision>
  <cp:lastPrinted>2025-10-21T11:57:00Z</cp:lastPrinted>
  <dcterms:created xsi:type="dcterms:W3CDTF">2026-05-25T08:57:00Z</dcterms:created>
  <dcterms:modified xsi:type="dcterms:W3CDTF">2026-05-25T08:57:00Z</dcterms:modified>
</cp:coreProperties>
</file>